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084"/>
        <w:gridCol w:w="4007"/>
        <w:gridCol w:w="2551"/>
        <w:gridCol w:w="851"/>
      </w:tblGrid>
      <w:tr w:rsidR="004D7679" w:rsidRPr="00973EAE" w14:paraId="674EA3A1" w14:textId="77777777" w:rsidTr="00973EAE">
        <w:trPr>
          <w:trHeight w:val="438"/>
        </w:trPr>
        <w:tc>
          <w:tcPr>
            <w:tcW w:w="2084" w:type="dxa"/>
          </w:tcPr>
          <w:p w14:paraId="494E98A2" w14:textId="42E7AFF7" w:rsidR="004D7679" w:rsidRPr="00973EAE" w:rsidRDefault="004D7679" w:rsidP="00C860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973EA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شماره تماس</w:t>
            </w:r>
          </w:p>
        </w:tc>
        <w:tc>
          <w:tcPr>
            <w:tcW w:w="4007" w:type="dxa"/>
          </w:tcPr>
          <w:p w14:paraId="6742662D" w14:textId="4D5670B8" w:rsidR="004D7679" w:rsidRPr="00973EAE" w:rsidRDefault="004D7679" w:rsidP="00C860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73EA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کارشناسان تجهیزات و ملزومات پزشکی</w:t>
            </w:r>
          </w:p>
        </w:tc>
        <w:tc>
          <w:tcPr>
            <w:tcW w:w="2551" w:type="dxa"/>
          </w:tcPr>
          <w:p w14:paraId="7956B8B1" w14:textId="11B4934A" w:rsidR="004D7679" w:rsidRPr="00973EAE" w:rsidRDefault="004D7679" w:rsidP="00C8609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73EA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نام مرکز درمانی</w:t>
            </w:r>
          </w:p>
        </w:tc>
        <w:tc>
          <w:tcPr>
            <w:tcW w:w="851" w:type="dxa"/>
          </w:tcPr>
          <w:p w14:paraId="0EF8512B" w14:textId="34CF8313" w:rsidR="004D7679" w:rsidRPr="00973EAE" w:rsidRDefault="004D7679" w:rsidP="00EC03D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973EA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ردیف</w:t>
            </w:r>
          </w:p>
        </w:tc>
      </w:tr>
      <w:tr w:rsidR="00973EAE" w:rsidRPr="00973EAE" w14:paraId="07DABA43" w14:textId="77777777" w:rsidTr="00973EAE">
        <w:trPr>
          <w:trHeight w:val="678"/>
        </w:trPr>
        <w:tc>
          <w:tcPr>
            <w:tcW w:w="2084" w:type="dxa"/>
          </w:tcPr>
          <w:p w14:paraId="4EE83C7E" w14:textId="01AC7867" w:rsidR="004D7679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08433338129</w:t>
            </w:r>
          </w:p>
        </w:tc>
        <w:tc>
          <w:tcPr>
            <w:tcW w:w="4007" w:type="dxa"/>
          </w:tcPr>
          <w:p w14:paraId="3E6581EB" w14:textId="4115669D" w:rsidR="004D7679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آقای مهندس زارعی-آقای مهندس سجادی</w:t>
            </w:r>
          </w:p>
        </w:tc>
        <w:tc>
          <w:tcPr>
            <w:tcW w:w="2551" w:type="dxa"/>
          </w:tcPr>
          <w:p w14:paraId="5735ED89" w14:textId="6F57BFAD" w:rsidR="004D7679" w:rsidRPr="00973EAE" w:rsidRDefault="004D7679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شهید مصطفی خمینی</w:t>
            </w:r>
          </w:p>
        </w:tc>
        <w:tc>
          <w:tcPr>
            <w:tcW w:w="851" w:type="dxa"/>
          </w:tcPr>
          <w:p w14:paraId="4AE68074" w14:textId="17E43C8F" w:rsidR="004D7679" w:rsidRPr="00973EAE" w:rsidRDefault="004D7679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1</w:t>
            </w:r>
          </w:p>
        </w:tc>
      </w:tr>
      <w:tr w:rsidR="00973EAE" w:rsidRPr="00973EAE" w14:paraId="1FDF2150" w14:textId="77777777" w:rsidTr="00973EAE">
        <w:tc>
          <w:tcPr>
            <w:tcW w:w="2084" w:type="dxa"/>
          </w:tcPr>
          <w:p w14:paraId="6D2840D4" w14:textId="10A68545" w:rsidR="004D7679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08433337270-3334500</w:t>
            </w:r>
          </w:p>
        </w:tc>
        <w:tc>
          <w:tcPr>
            <w:tcW w:w="4007" w:type="dxa"/>
          </w:tcPr>
          <w:p w14:paraId="3C4BF077" w14:textId="2544F76B" w:rsidR="004D7679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آقای مهندس فتح الهی-خانم مهندس جعفری-خانم مهندس آقائی</w:t>
            </w:r>
          </w:p>
        </w:tc>
        <w:tc>
          <w:tcPr>
            <w:tcW w:w="2551" w:type="dxa"/>
          </w:tcPr>
          <w:p w14:paraId="4854CAFD" w14:textId="322AACA8" w:rsidR="004D7679" w:rsidRPr="00973EAE" w:rsidRDefault="004D7679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امام خمینی(ره)</w:t>
            </w:r>
          </w:p>
        </w:tc>
        <w:tc>
          <w:tcPr>
            <w:tcW w:w="851" w:type="dxa"/>
          </w:tcPr>
          <w:p w14:paraId="77FC29DE" w14:textId="37377C47" w:rsidR="004D7679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2</w:t>
            </w:r>
          </w:p>
        </w:tc>
      </w:tr>
      <w:tr w:rsidR="00973EAE" w:rsidRPr="00973EAE" w14:paraId="56F7B7CE" w14:textId="77777777" w:rsidTr="00973EAE">
        <w:trPr>
          <w:trHeight w:val="680"/>
        </w:trPr>
        <w:tc>
          <w:tcPr>
            <w:tcW w:w="2084" w:type="dxa"/>
          </w:tcPr>
          <w:p w14:paraId="4E0DB0AF" w14:textId="6B3894F9" w:rsidR="004D7679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08432238553</w:t>
            </w:r>
          </w:p>
        </w:tc>
        <w:tc>
          <w:tcPr>
            <w:tcW w:w="4007" w:type="dxa"/>
          </w:tcPr>
          <w:p w14:paraId="7E40135F" w14:textId="0C9F336A" w:rsidR="004D7679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مهندس حدادی-خانم مهندس رشنو</w:t>
            </w:r>
          </w:p>
        </w:tc>
        <w:tc>
          <w:tcPr>
            <w:tcW w:w="2551" w:type="dxa"/>
          </w:tcPr>
          <w:p w14:paraId="7B340FA1" w14:textId="279FE943" w:rsidR="004D7679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رازی</w:t>
            </w:r>
          </w:p>
        </w:tc>
        <w:tc>
          <w:tcPr>
            <w:tcW w:w="851" w:type="dxa"/>
          </w:tcPr>
          <w:p w14:paraId="174897E4" w14:textId="66A77121" w:rsidR="004D7679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3</w:t>
            </w:r>
          </w:p>
        </w:tc>
      </w:tr>
      <w:tr w:rsidR="00973EAE" w:rsidRPr="00973EAE" w14:paraId="5414F9FA" w14:textId="77777777" w:rsidTr="00973EAE">
        <w:trPr>
          <w:trHeight w:val="559"/>
        </w:trPr>
        <w:tc>
          <w:tcPr>
            <w:tcW w:w="2084" w:type="dxa"/>
          </w:tcPr>
          <w:p w14:paraId="78533997" w14:textId="138F56AF" w:rsidR="004D7679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08432227143</w:t>
            </w:r>
          </w:p>
        </w:tc>
        <w:tc>
          <w:tcPr>
            <w:tcW w:w="4007" w:type="dxa"/>
          </w:tcPr>
          <w:p w14:paraId="2BD55B4E" w14:textId="6BCCB5AC" w:rsidR="004D7679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مهندس حیدری-خانم مهندس بهادری</w:t>
            </w:r>
          </w:p>
        </w:tc>
        <w:tc>
          <w:tcPr>
            <w:tcW w:w="2551" w:type="dxa"/>
          </w:tcPr>
          <w:p w14:paraId="331C8625" w14:textId="13416B0A" w:rsidR="004D7679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طالقانی</w:t>
            </w:r>
          </w:p>
        </w:tc>
        <w:tc>
          <w:tcPr>
            <w:tcW w:w="851" w:type="dxa"/>
          </w:tcPr>
          <w:p w14:paraId="685305DE" w14:textId="40ABE7D0" w:rsidR="004D7679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4</w:t>
            </w:r>
          </w:p>
        </w:tc>
      </w:tr>
      <w:tr w:rsidR="00973EAE" w:rsidRPr="00973EAE" w14:paraId="30800EA1" w14:textId="77777777" w:rsidTr="00973EAE">
        <w:trPr>
          <w:trHeight w:val="553"/>
        </w:trPr>
        <w:tc>
          <w:tcPr>
            <w:tcW w:w="2084" w:type="dxa"/>
          </w:tcPr>
          <w:p w14:paraId="43C6CDFA" w14:textId="518D9127" w:rsidR="004D7679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08433232610</w:t>
            </w:r>
          </w:p>
        </w:tc>
        <w:tc>
          <w:tcPr>
            <w:tcW w:w="4007" w:type="dxa"/>
          </w:tcPr>
          <w:p w14:paraId="3CD8C7B6" w14:textId="2B772B53" w:rsidR="004D7679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مهندس گلرنگیان</w:t>
            </w:r>
          </w:p>
        </w:tc>
        <w:tc>
          <w:tcPr>
            <w:tcW w:w="2551" w:type="dxa"/>
          </w:tcPr>
          <w:p w14:paraId="63726D6D" w14:textId="29F3E675" w:rsidR="004D7679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امام رضا(ع)ایوان</w:t>
            </w:r>
          </w:p>
        </w:tc>
        <w:tc>
          <w:tcPr>
            <w:tcW w:w="851" w:type="dxa"/>
          </w:tcPr>
          <w:p w14:paraId="37DCE669" w14:textId="1DE8F4D3" w:rsidR="004D7679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5</w:t>
            </w:r>
          </w:p>
        </w:tc>
      </w:tr>
      <w:tr w:rsidR="00973EAE" w:rsidRPr="00973EAE" w14:paraId="35D9D8F8" w14:textId="77777777" w:rsidTr="00973EAE">
        <w:trPr>
          <w:trHeight w:val="702"/>
        </w:trPr>
        <w:tc>
          <w:tcPr>
            <w:tcW w:w="2084" w:type="dxa"/>
          </w:tcPr>
          <w:p w14:paraId="3BBE1114" w14:textId="09ACF5A3" w:rsidR="004D7679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08434225683</w:t>
            </w:r>
          </w:p>
        </w:tc>
        <w:tc>
          <w:tcPr>
            <w:tcW w:w="4007" w:type="dxa"/>
          </w:tcPr>
          <w:p w14:paraId="05A1F6E6" w14:textId="7DF8988D" w:rsidR="004D7679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آقای مهندس ویسی</w:t>
            </w:r>
          </w:p>
        </w:tc>
        <w:tc>
          <w:tcPr>
            <w:tcW w:w="2551" w:type="dxa"/>
          </w:tcPr>
          <w:p w14:paraId="318985BC" w14:textId="0CDCEC4D" w:rsidR="004D7679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امام علی(ع)سرابله</w:t>
            </w:r>
          </w:p>
        </w:tc>
        <w:tc>
          <w:tcPr>
            <w:tcW w:w="851" w:type="dxa"/>
          </w:tcPr>
          <w:p w14:paraId="03DC4F46" w14:textId="0D050977" w:rsidR="004D7679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6</w:t>
            </w:r>
          </w:p>
        </w:tc>
      </w:tr>
      <w:tr w:rsidR="00973EAE" w:rsidRPr="00973EAE" w14:paraId="428966B5" w14:textId="77777777" w:rsidTr="00973EAE">
        <w:trPr>
          <w:trHeight w:val="698"/>
        </w:trPr>
        <w:tc>
          <w:tcPr>
            <w:tcW w:w="2084" w:type="dxa"/>
          </w:tcPr>
          <w:p w14:paraId="01655FD7" w14:textId="477F311F" w:rsidR="004D7679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08438223393</w:t>
            </w:r>
          </w:p>
        </w:tc>
        <w:tc>
          <w:tcPr>
            <w:tcW w:w="4007" w:type="dxa"/>
          </w:tcPr>
          <w:p w14:paraId="291A61FF" w14:textId="240E933D" w:rsidR="004D7679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مهندس صمیمی پور-خانم مهندس آبسالان</w:t>
            </w:r>
          </w:p>
        </w:tc>
        <w:tc>
          <w:tcPr>
            <w:tcW w:w="2551" w:type="dxa"/>
          </w:tcPr>
          <w:p w14:paraId="742E3187" w14:textId="2230A268" w:rsidR="004D7679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امام حسین (ع)مهران</w:t>
            </w:r>
          </w:p>
        </w:tc>
        <w:tc>
          <w:tcPr>
            <w:tcW w:w="851" w:type="dxa"/>
          </w:tcPr>
          <w:p w14:paraId="2B2EEEBC" w14:textId="1548C04C" w:rsidR="004D7679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7</w:t>
            </w:r>
          </w:p>
        </w:tc>
      </w:tr>
      <w:tr w:rsidR="00973EAE" w:rsidRPr="00973EAE" w14:paraId="52B53876" w14:textId="77777777" w:rsidTr="00973EAE">
        <w:trPr>
          <w:trHeight w:val="552"/>
        </w:trPr>
        <w:tc>
          <w:tcPr>
            <w:tcW w:w="2084" w:type="dxa"/>
          </w:tcPr>
          <w:p w14:paraId="303515ED" w14:textId="3276F7BB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08433724144</w:t>
            </w:r>
          </w:p>
        </w:tc>
        <w:tc>
          <w:tcPr>
            <w:tcW w:w="4007" w:type="dxa"/>
          </w:tcPr>
          <w:p w14:paraId="7F96FFD5" w14:textId="70268D81" w:rsidR="00EC03DA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مهندس رضایی</w:t>
            </w:r>
          </w:p>
        </w:tc>
        <w:tc>
          <w:tcPr>
            <w:tcW w:w="2551" w:type="dxa"/>
          </w:tcPr>
          <w:p w14:paraId="5EE18D4E" w14:textId="6BF80031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شهدای دهلران</w:t>
            </w:r>
          </w:p>
        </w:tc>
        <w:tc>
          <w:tcPr>
            <w:tcW w:w="851" w:type="dxa"/>
          </w:tcPr>
          <w:p w14:paraId="0DF6DE27" w14:textId="359EC490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8</w:t>
            </w:r>
          </w:p>
        </w:tc>
      </w:tr>
      <w:tr w:rsidR="00973EAE" w:rsidRPr="00973EAE" w14:paraId="72EC96C9" w14:textId="77777777" w:rsidTr="00973EAE">
        <w:trPr>
          <w:trHeight w:val="702"/>
        </w:trPr>
        <w:tc>
          <w:tcPr>
            <w:tcW w:w="2084" w:type="dxa"/>
          </w:tcPr>
          <w:p w14:paraId="5F0FF63F" w14:textId="52505273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08436224170</w:t>
            </w:r>
          </w:p>
        </w:tc>
        <w:tc>
          <w:tcPr>
            <w:tcW w:w="4007" w:type="dxa"/>
          </w:tcPr>
          <w:p w14:paraId="0266B7B7" w14:textId="16AF6A2C" w:rsidR="00EC03DA" w:rsidRPr="00973EAE" w:rsidRDefault="00F141D3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مهندس سلطانی</w:t>
            </w:r>
          </w:p>
        </w:tc>
        <w:tc>
          <w:tcPr>
            <w:tcW w:w="2551" w:type="dxa"/>
          </w:tcPr>
          <w:p w14:paraId="39A29F61" w14:textId="37CC45EC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</w:t>
            </w:r>
            <w:r w:rsidR="00C86097"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ن رسول اکرم(ص) آبدانان</w:t>
            </w:r>
          </w:p>
        </w:tc>
        <w:tc>
          <w:tcPr>
            <w:tcW w:w="851" w:type="dxa"/>
          </w:tcPr>
          <w:p w14:paraId="2EC9130D" w14:textId="26E79EEE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9</w:t>
            </w:r>
          </w:p>
        </w:tc>
      </w:tr>
      <w:tr w:rsidR="00973EAE" w:rsidRPr="00973EAE" w14:paraId="1100E56F" w14:textId="77777777" w:rsidTr="00973EAE">
        <w:trPr>
          <w:trHeight w:val="568"/>
        </w:trPr>
        <w:tc>
          <w:tcPr>
            <w:tcW w:w="2084" w:type="dxa"/>
          </w:tcPr>
          <w:p w14:paraId="0DB69F8B" w14:textId="19593495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08435224862</w:t>
            </w:r>
          </w:p>
        </w:tc>
        <w:tc>
          <w:tcPr>
            <w:tcW w:w="4007" w:type="dxa"/>
          </w:tcPr>
          <w:p w14:paraId="321354F0" w14:textId="0BFE71AE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مهندس صفری</w:t>
            </w:r>
          </w:p>
        </w:tc>
        <w:tc>
          <w:tcPr>
            <w:tcW w:w="2551" w:type="dxa"/>
          </w:tcPr>
          <w:p w14:paraId="2AAE52EE" w14:textId="011A0FEF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ولیعصر دره شهر</w:t>
            </w:r>
          </w:p>
        </w:tc>
        <w:tc>
          <w:tcPr>
            <w:tcW w:w="851" w:type="dxa"/>
          </w:tcPr>
          <w:p w14:paraId="7CB042D5" w14:textId="1EC8E967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10</w:t>
            </w:r>
          </w:p>
        </w:tc>
      </w:tr>
      <w:tr w:rsidR="00973EAE" w:rsidRPr="00973EAE" w14:paraId="25CFB640" w14:textId="77777777" w:rsidTr="00973EAE">
        <w:trPr>
          <w:trHeight w:val="550"/>
        </w:trPr>
        <w:tc>
          <w:tcPr>
            <w:tcW w:w="2084" w:type="dxa"/>
          </w:tcPr>
          <w:p w14:paraId="614A1FAA" w14:textId="4EFB0F74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08432224970</w:t>
            </w:r>
          </w:p>
        </w:tc>
        <w:tc>
          <w:tcPr>
            <w:tcW w:w="4007" w:type="dxa"/>
          </w:tcPr>
          <w:p w14:paraId="73ADA308" w14:textId="3EB15F8D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آقای مهندس صبوحی-خانم مهندس رشنوادی</w:t>
            </w:r>
          </w:p>
        </w:tc>
        <w:tc>
          <w:tcPr>
            <w:tcW w:w="2551" w:type="dxa"/>
          </w:tcPr>
          <w:p w14:paraId="675467C9" w14:textId="0211B58E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خصوصی کوثر</w:t>
            </w:r>
          </w:p>
        </w:tc>
        <w:tc>
          <w:tcPr>
            <w:tcW w:w="851" w:type="dxa"/>
          </w:tcPr>
          <w:p w14:paraId="2C1E69DB" w14:textId="1CAEDF33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11</w:t>
            </w:r>
          </w:p>
        </w:tc>
      </w:tr>
      <w:tr w:rsidR="00973EAE" w:rsidRPr="00973EAE" w14:paraId="0D4F9FB1" w14:textId="77777777" w:rsidTr="00973EAE">
        <w:trPr>
          <w:trHeight w:val="686"/>
        </w:trPr>
        <w:tc>
          <w:tcPr>
            <w:tcW w:w="2084" w:type="dxa"/>
          </w:tcPr>
          <w:p w14:paraId="479A885F" w14:textId="37333660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08433341003</w:t>
            </w:r>
          </w:p>
        </w:tc>
        <w:tc>
          <w:tcPr>
            <w:tcW w:w="4007" w:type="dxa"/>
          </w:tcPr>
          <w:p w14:paraId="0E6E7716" w14:textId="3D6A8BBC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-------------------------</w:t>
            </w:r>
          </w:p>
        </w:tc>
        <w:tc>
          <w:tcPr>
            <w:tcW w:w="2551" w:type="dxa"/>
          </w:tcPr>
          <w:p w14:paraId="3EDB40EA" w14:textId="5B8F8F3B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بیمارستان خصوصی قائم</w:t>
            </w:r>
          </w:p>
        </w:tc>
        <w:tc>
          <w:tcPr>
            <w:tcW w:w="851" w:type="dxa"/>
          </w:tcPr>
          <w:p w14:paraId="7C561424" w14:textId="7BB565A4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12</w:t>
            </w:r>
          </w:p>
        </w:tc>
      </w:tr>
      <w:tr w:rsidR="00973EAE" w:rsidRPr="00973EAE" w14:paraId="691565C6" w14:textId="77777777" w:rsidTr="00973EAE">
        <w:trPr>
          <w:trHeight w:val="708"/>
        </w:trPr>
        <w:tc>
          <w:tcPr>
            <w:tcW w:w="2084" w:type="dxa"/>
          </w:tcPr>
          <w:p w14:paraId="5ADBF001" w14:textId="22F6C003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08432232521</w:t>
            </w:r>
          </w:p>
        </w:tc>
        <w:tc>
          <w:tcPr>
            <w:tcW w:w="4007" w:type="dxa"/>
          </w:tcPr>
          <w:p w14:paraId="42933F6A" w14:textId="082F2275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دکتر اروانه</w:t>
            </w:r>
          </w:p>
        </w:tc>
        <w:tc>
          <w:tcPr>
            <w:tcW w:w="2551" w:type="dxa"/>
          </w:tcPr>
          <w:p w14:paraId="25F49250" w14:textId="7E6383E7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مدیریت تجهیزات معاونت غذا و دارو</w:t>
            </w:r>
          </w:p>
        </w:tc>
        <w:tc>
          <w:tcPr>
            <w:tcW w:w="851" w:type="dxa"/>
          </w:tcPr>
          <w:p w14:paraId="329DC182" w14:textId="790934AB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13</w:t>
            </w:r>
          </w:p>
        </w:tc>
      </w:tr>
      <w:tr w:rsidR="00973EAE" w:rsidRPr="00973EAE" w14:paraId="40782412" w14:textId="77777777" w:rsidTr="00973EAE">
        <w:trPr>
          <w:trHeight w:val="716"/>
        </w:trPr>
        <w:tc>
          <w:tcPr>
            <w:tcW w:w="2084" w:type="dxa"/>
          </w:tcPr>
          <w:p w14:paraId="4B4F77D9" w14:textId="71367A21" w:rsidR="0094131A" w:rsidRPr="00973EAE" w:rsidRDefault="00C86097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noProof/>
                <w:color w:val="262626" w:themeColor="text1" w:themeTint="D9"/>
                <w:sz w:val="24"/>
                <w:szCs w:val="24"/>
                <w:rtl/>
              </w:rPr>
              <w:t>08432232521</w:t>
            </w:r>
          </w:p>
        </w:tc>
        <w:tc>
          <w:tcPr>
            <w:tcW w:w="4007" w:type="dxa"/>
          </w:tcPr>
          <w:p w14:paraId="42B59CAB" w14:textId="528380C3" w:rsidR="0094131A" w:rsidRPr="00973EAE" w:rsidRDefault="0094131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noProof/>
                <w:color w:val="262626" w:themeColor="text1" w:themeTint="D9"/>
                <w:sz w:val="24"/>
                <w:szCs w:val="24"/>
                <w:rtl/>
              </w:rPr>
              <w:t>خانم مهندس رستمی</w:t>
            </w:r>
          </w:p>
        </w:tc>
        <w:tc>
          <w:tcPr>
            <w:tcW w:w="2551" w:type="dxa"/>
          </w:tcPr>
          <w:p w14:paraId="4C4827FC" w14:textId="29B8D26B" w:rsidR="0094131A" w:rsidRPr="00973EAE" w:rsidRDefault="0094131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noProof/>
                <w:color w:val="262626" w:themeColor="text1" w:themeTint="D9"/>
                <w:sz w:val="24"/>
                <w:szCs w:val="24"/>
                <w:rtl/>
              </w:rPr>
              <w:t>کارشناس تجهیزات معاونت غذا و دارو</w:t>
            </w:r>
          </w:p>
        </w:tc>
        <w:tc>
          <w:tcPr>
            <w:tcW w:w="851" w:type="dxa"/>
          </w:tcPr>
          <w:p w14:paraId="0732BC8D" w14:textId="6B28FA0B" w:rsidR="0094131A" w:rsidRPr="00973EAE" w:rsidRDefault="0094131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noProof/>
                <w:color w:val="262626" w:themeColor="text1" w:themeTint="D9"/>
                <w:sz w:val="24"/>
                <w:szCs w:val="24"/>
                <w:rtl/>
              </w:rPr>
              <w:t>14</w:t>
            </w:r>
          </w:p>
        </w:tc>
      </w:tr>
      <w:tr w:rsidR="00973EAE" w:rsidRPr="00973EAE" w14:paraId="5B2AC874" w14:textId="77777777" w:rsidTr="00973EAE">
        <w:trPr>
          <w:trHeight w:val="724"/>
        </w:trPr>
        <w:tc>
          <w:tcPr>
            <w:tcW w:w="2084" w:type="dxa"/>
          </w:tcPr>
          <w:p w14:paraId="2B3C5162" w14:textId="126624DC" w:rsidR="00EC03DA" w:rsidRPr="00973EAE" w:rsidRDefault="0094131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08432232521</w:t>
            </w:r>
          </w:p>
        </w:tc>
        <w:tc>
          <w:tcPr>
            <w:tcW w:w="4007" w:type="dxa"/>
          </w:tcPr>
          <w:p w14:paraId="440ADA91" w14:textId="2E429F62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آقای مهندس کاکاسلطانی</w:t>
            </w:r>
          </w:p>
        </w:tc>
        <w:tc>
          <w:tcPr>
            <w:tcW w:w="2551" w:type="dxa"/>
          </w:tcPr>
          <w:p w14:paraId="6F6FCED4" w14:textId="567F2615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کارشناس تجهیزات معاونت غذا و دارو</w:t>
            </w:r>
          </w:p>
        </w:tc>
        <w:tc>
          <w:tcPr>
            <w:tcW w:w="851" w:type="dxa"/>
          </w:tcPr>
          <w:p w14:paraId="2F5E9945" w14:textId="51F8477D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15</w:t>
            </w:r>
          </w:p>
        </w:tc>
      </w:tr>
      <w:tr w:rsidR="00973EAE" w:rsidRPr="00973EAE" w14:paraId="784CB67D" w14:textId="77777777" w:rsidTr="00973EAE">
        <w:trPr>
          <w:trHeight w:val="718"/>
        </w:trPr>
        <w:tc>
          <w:tcPr>
            <w:tcW w:w="2084" w:type="dxa"/>
          </w:tcPr>
          <w:p w14:paraId="36906FAE" w14:textId="326292A4" w:rsidR="00EC03DA" w:rsidRPr="00973EAE" w:rsidRDefault="0094131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08432232521</w:t>
            </w:r>
          </w:p>
        </w:tc>
        <w:tc>
          <w:tcPr>
            <w:tcW w:w="4007" w:type="dxa"/>
          </w:tcPr>
          <w:p w14:paraId="5E194106" w14:textId="2734D6BA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خانم مهندس قیصری</w:t>
            </w:r>
          </w:p>
        </w:tc>
        <w:tc>
          <w:tcPr>
            <w:tcW w:w="2551" w:type="dxa"/>
          </w:tcPr>
          <w:p w14:paraId="09E062B8" w14:textId="5D9C7517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کارشناس تجهیزات معاونت غذا و دارو</w:t>
            </w:r>
          </w:p>
        </w:tc>
        <w:tc>
          <w:tcPr>
            <w:tcW w:w="851" w:type="dxa"/>
          </w:tcPr>
          <w:p w14:paraId="0037D0AA" w14:textId="3CDB57DC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16</w:t>
            </w:r>
          </w:p>
        </w:tc>
      </w:tr>
      <w:tr w:rsidR="00973EAE" w:rsidRPr="00973EAE" w14:paraId="05489351" w14:textId="77777777" w:rsidTr="00973EAE">
        <w:trPr>
          <w:trHeight w:val="688"/>
        </w:trPr>
        <w:tc>
          <w:tcPr>
            <w:tcW w:w="2084" w:type="dxa"/>
          </w:tcPr>
          <w:p w14:paraId="776FD6E6" w14:textId="184E4882" w:rsidR="00EC03DA" w:rsidRPr="00973EAE" w:rsidRDefault="0094131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08432232521</w:t>
            </w:r>
          </w:p>
        </w:tc>
        <w:tc>
          <w:tcPr>
            <w:tcW w:w="4007" w:type="dxa"/>
          </w:tcPr>
          <w:p w14:paraId="18943C0E" w14:textId="08A54B26" w:rsidR="00EC03DA" w:rsidRPr="00973EAE" w:rsidRDefault="004636F8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آقای مهندس قریشی</w:t>
            </w:r>
          </w:p>
        </w:tc>
        <w:tc>
          <w:tcPr>
            <w:tcW w:w="2551" w:type="dxa"/>
          </w:tcPr>
          <w:p w14:paraId="09D09A5D" w14:textId="1B675B52" w:rsidR="00EC03DA" w:rsidRPr="00973EAE" w:rsidRDefault="00EC03DA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کارشناس تجهیزات معاونت غذا و دارو</w:t>
            </w:r>
          </w:p>
        </w:tc>
        <w:tc>
          <w:tcPr>
            <w:tcW w:w="851" w:type="dxa"/>
          </w:tcPr>
          <w:p w14:paraId="22BE9AE2" w14:textId="45C65768" w:rsidR="00EC03DA" w:rsidRPr="00973EAE" w:rsidRDefault="009766AF" w:rsidP="00973EAE">
            <w:pPr>
              <w:jc w:val="center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973EAE">
              <w:rPr>
                <w:rFonts w:hint="cs"/>
                <w:b/>
                <w:bCs/>
                <w:color w:val="262626" w:themeColor="text1" w:themeTint="D9"/>
                <w:sz w:val="24"/>
                <w:szCs w:val="24"/>
                <w:rtl/>
              </w:rPr>
              <w:t>17</w:t>
            </w:r>
          </w:p>
        </w:tc>
      </w:tr>
    </w:tbl>
    <w:p w14:paraId="71FAEB27" w14:textId="77777777" w:rsidR="006C1939" w:rsidRDefault="006C1939" w:rsidP="00C86097">
      <w:pPr>
        <w:jc w:val="right"/>
      </w:pPr>
    </w:p>
    <w:sectPr w:rsidR="006C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79"/>
    <w:rsid w:val="004636F8"/>
    <w:rsid w:val="004D7679"/>
    <w:rsid w:val="00672638"/>
    <w:rsid w:val="006C1939"/>
    <w:rsid w:val="008315A0"/>
    <w:rsid w:val="0094131A"/>
    <w:rsid w:val="00973EAE"/>
    <w:rsid w:val="009766AF"/>
    <w:rsid w:val="00C86097"/>
    <w:rsid w:val="00DF7A6A"/>
    <w:rsid w:val="00EC03DA"/>
    <w:rsid w:val="00F1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1DE4EF"/>
  <w15:chartTrackingRefBased/>
  <w15:docId w15:val="{4FC7423F-6429-4FA4-A129-CBD166F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Bank Data</cp:lastModifiedBy>
  <cp:revision>2</cp:revision>
  <dcterms:created xsi:type="dcterms:W3CDTF">2025-05-13T04:49:00Z</dcterms:created>
  <dcterms:modified xsi:type="dcterms:W3CDTF">2025-05-13T04:49:00Z</dcterms:modified>
</cp:coreProperties>
</file>